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10AAC51C" w:rsidR="00BA2DD5" w:rsidRPr="00132C78" w:rsidRDefault="000A57F8" w:rsidP="00E36FA6">
      <w:pPr>
        <w:jc w:val="center"/>
        <w:rPr>
          <w:rFonts w:cstheme="minorHAnsi"/>
          <w:sz w:val="56"/>
          <w:szCs w:val="56"/>
          <w:lang w:val="en-US"/>
        </w:rPr>
      </w:pPr>
      <w:r>
        <w:rPr>
          <w:i/>
          <w:sz w:val="28"/>
          <w:szCs w:val="28"/>
          <w:lang w:val="sv"/>
        </w:rPr>
        <w:t>familjekalender</w:t>
      </w:r>
      <w:r w:rsidR="00322CD9" w:rsidRPr="00322CD9">
        <w:rPr>
          <w:sz w:val="56"/>
          <w:szCs w:val="56"/>
          <w:lang w:val="sv"/>
        </w:rPr>
        <w:t xml:space="preserve"> JUNI</w:t>
      </w:r>
      <w:r w:rsidR="0063780B" w:rsidRPr="00E36FA6">
        <w:rPr>
          <w:sz w:val="56"/>
          <w:szCs w:val="56"/>
          <w:lang w:val="sv"/>
        </w:rPr>
        <w:t xml:space="preserve"> 2023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132C78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D1904F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9A0928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5E10EE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BC6CA6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B535DC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A1159D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130C0B33" w:rsidR="00322CD9" w:rsidRPr="00132C78" w:rsidRDefault="00322CD9" w:rsidP="00322CD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055C444C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322CD9" w:rsidRPr="00322CD9" w:rsidRDefault="00322CD9" w:rsidP="00322CD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322CD9">
              <w:rPr>
                <w:color w:val="FF0000"/>
                <w:sz w:val="28"/>
                <w:szCs w:val="28"/>
                <w:lang w:val="sv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14646DBD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322CD9" w:rsidRPr="00322CD9" w:rsidRDefault="00322CD9" w:rsidP="00322CD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322CD9">
              <w:rPr>
                <w:color w:val="FF0000"/>
                <w:sz w:val="28"/>
                <w:szCs w:val="28"/>
                <w:lang w:val="sv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0B270845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6719A0B8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3B61361A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1BAFC012" w:rsidR="00322CD9" w:rsidRPr="00132C78" w:rsidRDefault="00322CD9" w:rsidP="00322CD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7AD70776" w:rsidR="00322CD9" w:rsidRPr="00132C78" w:rsidRDefault="00322CD9" w:rsidP="00322CD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6DAD679D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322CD9" w:rsidRPr="00322CD9" w:rsidRDefault="00322CD9" w:rsidP="00322CD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322CD9">
              <w:rPr>
                <w:color w:val="FF0000"/>
                <w:sz w:val="28"/>
                <w:szCs w:val="28"/>
                <w:lang w:val="sv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5C14DCAC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322CD9" w:rsidRPr="00322CD9" w:rsidRDefault="00322CD9" w:rsidP="00322CD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322CD9">
              <w:rPr>
                <w:color w:val="FF0000"/>
                <w:sz w:val="28"/>
                <w:szCs w:val="28"/>
                <w:lang w:val="sv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0A5AC194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457EBB57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72793D8E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720CB671" w:rsidR="00322CD9" w:rsidRPr="00132C78" w:rsidRDefault="00322CD9" w:rsidP="00322CD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1D78F792" w:rsidR="00322CD9" w:rsidRPr="00132C78" w:rsidRDefault="00322CD9" w:rsidP="00322CD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538A51CC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322CD9" w:rsidRPr="00322CD9" w:rsidRDefault="00322CD9" w:rsidP="00322CD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322CD9">
              <w:rPr>
                <w:color w:val="FF0000"/>
                <w:sz w:val="28"/>
                <w:szCs w:val="28"/>
                <w:lang w:val="sv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11E36112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322CD9" w:rsidRPr="00322CD9" w:rsidRDefault="00322CD9" w:rsidP="00322CD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322CD9">
              <w:rPr>
                <w:color w:val="FF0000"/>
                <w:sz w:val="28"/>
                <w:szCs w:val="28"/>
                <w:lang w:val="sv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03AE0DF4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63A36A4F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1595951E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091428BE" w:rsidR="00322CD9" w:rsidRPr="00D35C44" w:rsidRDefault="00322CD9" w:rsidP="00322CD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6FA7E7CA" w:rsidR="00322CD9" w:rsidRPr="00D35C44" w:rsidRDefault="00322CD9" w:rsidP="00322CD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5F72FC7F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322CD9" w:rsidRPr="00322CD9" w:rsidRDefault="00322CD9" w:rsidP="00322CD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322CD9">
              <w:rPr>
                <w:color w:val="FF0000"/>
                <w:sz w:val="28"/>
                <w:szCs w:val="28"/>
                <w:lang w:val="sv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0CB72805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322CD9" w:rsidRPr="00322CD9" w:rsidRDefault="00322CD9" w:rsidP="00322CD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322CD9">
              <w:rPr>
                <w:color w:val="FF0000"/>
                <w:sz w:val="28"/>
                <w:szCs w:val="28"/>
                <w:lang w:val="sv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7963696D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576BDA05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5C4D4AA2" w:rsidR="00322CD9" w:rsidRPr="00D01B5B" w:rsidRDefault="00322CD9" w:rsidP="00322CD9">
            <w:pPr>
              <w:rPr>
                <w:rFonts w:cstheme="minorHAnsi"/>
                <w:sz w:val="28"/>
                <w:szCs w:val="28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3CE8219B" w:rsidR="00322CD9" w:rsidRPr="00D35C44" w:rsidRDefault="00322CD9" w:rsidP="00322CD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023F54F1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29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22B0BCE5" w:rsidR="00322CD9" w:rsidRPr="00D35C44" w:rsidRDefault="00322CD9" w:rsidP="00322CD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22CD9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6B3C42D6" w:rsidR="00322CD9" w:rsidRPr="00322CD9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322CD9">
              <w:rPr>
                <w:sz w:val="28"/>
                <w:szCs w:val="28"/>
                <w:lang w:val="sv"/>
              </w:rPr>
              <w:t>30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731D2DE0" w:rsidR="00322CD9" w:rsidRPr="00132C78" w:rsidRDefault="00322CD9" w:rsidP="00322CD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22CD9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22CD9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322CD9" w:rsidRPr="00132C78" w:rsidRDefault="00322CD9" w:rsidP="00322CD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322CD9" w:rsidRPr="00132C78" w:rsidRDefault="00322CD9" w:rsidP="00322CD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03F68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6084A63D" w:rsidR="00E03F68" w:rsidRPr="00E03F68" w:rsidRDefault="00E03F68" w:rsidP="00E03F6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4175D54C" w:rsidR="00E03F68" w:rsidRPr="00132C78" w:rsidRDefault="00E03F68" w:rsidP="00E03F68">
            <w:pPr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03F68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E03F68" w:rsidRPr="00132C78" w:rsidRDefault="00E03F68" w:rsidP="00E03F6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E03F68" w:rsidRPr="00132C78" w:rsidRDefault="00E03F68" w:rsidP="00E03F6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03F68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E03F68" w:rsidRPr="00132C78" w:rsidRDefault="00E03F68" w:rsidP="00E03F6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E03F68" w:rsidRPr="00132C78" w:rsidRDefault="00E03F68" w:rsidP="00E03F6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03F68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E03F68" w:rsidRPr="00132C78" w:rsidRDefault="00E03F68" w:rsidP="00E03F6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E03F68" w:rsidRPr="00132C78" w:rsidRDefault="00E03F68" w:rsidP="00E03F6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03F68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E03F68" w:rsidRPr="00132C78" w:rsidRDefault="00E03F68" w:rsidP="00E03F6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E03F68" w:rsidRPr="00132C78" w:rsidRDefault="00E03F68" w:rsidP="00E03F6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03F68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E03F68" w:rsidRPr="00132C78" w:rsidRDefault="00E03F68" w:rsidP="00E03F6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E03F68" w:rsidRPr="00132C78" w:rsidRDefault="00E03F68" w:rsidP="00E03F6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65D35CB7" w:rsidR="00E36FA6" w:rsidRPr="00B26367" w:rsidRDefault="00F82750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 w:rsidRPr="00B26367">
              <w:rPr>
                <w:i/>
                <w:sz w:val="28"/>
                <w:szCs w:val="28"/>
                <w:lang w:val="sv"/>
              </w:rPr>
              <w:t>Saker att göra</w:t>
            </w:r>
            <w:r w:rsidR="00924E4F">
              <w:rPr>
                <w:i/>
                <w:sz w:val="28"/>
                <w:szCs w:val="28"/>
                <w:lang w:val="sv"/>
              </w:rPr>
              <w:t>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7898C772" w:rsidR="00E36FA6" w:rsidRPr="001E7529" w:rsidRDefault="00B26367" w:rsidP="00B26367">
            <w:pPr>
              <w:rPr>
                <w:rFonts w:cstheme="minorHAnsi"/>
                <w:i/>
                <w:iCs/>
                <w:sz w:val="28"/>
                <w:szCs w:val="28"/>
              </w:rPr>
            </w:pPr>
            <w:r w:rsidRPr="00B26367">
              <w:rPr>
                <w:i/>
                <w:sz w:val="28"/>
                <w:szCs w:val="28"/>
                <w:lang w:val="sv"/>
              </w:rPr>
              <w:t>Påminnelse</w:t>
            </w:r>
            <w:r w:rsidR="00924E4F">
              <w:rPr>
                <w:i/>
                <w:sz w:val="28"/>
                <w:szCs w:val="28"/>
                <w:lang w:val="sv"/>
              </w:rPr>
              <w:t>:</w:t>
            </w:r>
          </w:p>
        </w:tc>
      </w:tr>
    </w:tbl>
    <w:p w14:paraId="2B82728B" w14:textId="5E2370C9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63780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0A57F8"/>
    <w:rsid w:val="00132C78"/>
    <w:rsid w:val="001E7529"/>
    <w:rsid w:val="0021080C"/>
    <w:rsid w:val="00322CD9"/>
    <w:rsid w:val="003B6DC9"/>
    <w:rsid w:val="0063780B"/>
    <w:rsid w:val="00924E4F"/>
    <w:rsid w:val="00A86E3C"/>
    <w:rsid w:val="00B26367"/>
    <w:rsid w:val="00BA2DD5"/>
    <w:rsid w:val="00D01B5B"/>
    <w:rsid w:val="00D35C44"/>
    <w:rsid w:val="00D47FE2"/>
    <w:rsid w:val="00E03F68"/>
    <w:rsid w:val="00E36FA6"/>
    <w:rsid w:val="00F8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21080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2022-12-12T21:44:00Z</cp:lastPrinted>
  <dcterms:created xsi:type="dcterms:W3CDTF">2022-12-13T05:41:00Z</dcterms:created>
  <dcterms:modified xsi:type="dcterms:W3CDTF">2022-12-17T16:33:00Z</dcterms:modified>
  <cp:category/>
</cp:coreProperties>
</file>